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FA" w:rsidRDefault="00EF77FA" w:rsidP="00EF77FA">
      <w:pPr>
        <w:suppressAutoHyphens/>
        <w:spacing w:after="0" w:line="100" w:lineRule="atLeast"/>
        <w:ind w:left="851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10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Методические рекомендации </w:t>
      </w:r>
    </w:p>
    <w:p w:rsidR="00EF77FA" w:rsidRDefault="00EF77FA" w:rsidP="00EF77FA">
      <w:pPr>
        <w:suppressAutoHyphens/>
        <w:spacing w:after="0" w:line="100" w:lineRule="atLeast"/>
        <w:ind w:left="851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подготовке и проведению</w:t>
      </w:r>
      <w:r w:rsidRPr="001110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финальной онлайн-игры</w:t>
      </w:r>
      <w:r w:rsidRPr="001110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EF77FA" w:rsidRDefault="00EF77FA" w:rsidP="00EF77FA">
      <w:pPr>
        <w:suppressAutoHyphens/>
        <w:spacing w:after="0" w:line="100" w:lineRule="atLeast"/>
        <w:ind w:left="851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102A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1110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Х сезона игры-путешествия «По дороге со сказками» </w:t>
      </w:r>
    </w:p>
    <w:p w:rsidR="00EF77FA" w:rsidRDefault="00EF77FA" w:rsidP="00EF77FA">
      <w:pPr>
        <w:suppressAutoHyphens/>
        <w:spacing w:after="0" w:line="100" w:lineRule="atLeast"/>
        <w:ind w:left="851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10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клуба командной игры «Смайлик» </w:t>
      </w:r>
    </w:p>
    <w:p w:rsidR="00EF77FA" w:rsidRDefault="00EF77FA" w:rsidP="00EF77FA">
      <w:pPr>
        <w:suppressAutoHyphens/>
        <w:spacing w:after="0" w:line="100" w:lineRule="atLeast"/>
        <w:ind w:left="851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«В мире профессий</w:t>
      </w:r>
      <w:r w:rsidRPr="001110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EF77FA" w:rsidRPr="0011102A" w:rsidRDefault="00EF77FA" w:rsidP="00EF77FA">
      <w:pPr>
        <w:suppressAutoHyphens/>
        <w:spacing w:after="0" w:line="100" w:lineRule="atLeast"/>
        <w:ind w:left="851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77FA" w:rsidRDefault="00926E41" w:rsidP="00926E41">
      <w:pPr>
        <w:pStyle w:val="a3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0C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Финальная онлайн-игра </w:t>
      </w:r>
      <w:r w:rsidR="00EF77FA" w:rsidRPr="00FA0C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FA0C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мире профессий</w:t>
      </w:r>
      <w:r w:rsidR="00EF77FA" w:rsidRPr="00FA0C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EF77FA" w:rsidRPr="00926E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 Игра) проводится в ед</w:t>
      </w:r>
      <w:r w:rsidRPr="00926E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иный день </w:t>
      </w:r>
      <w:r w:rsidRPr="00FA0C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19 февраля 2021 года</w:t>
      </w:r>
      <w:r w:rsidRPr="00926E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Начало игры </w:t>
      </w:r>
      <w:r w:rsidRPr="00FA0C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14:30</w:t>
      </w:r>
    </w:p>
    <w:p w:rsidR="00926E41" w:rsidRDefault="00926E41" w:rsidP="00926E41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часть: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капитанов команд - с14:30 до 14:45</w:t>
      </w:r>
    </w:p>
    <w:p w:rsidR="00926E41" w:rsidRDefault="00926E41" w:rsidP="00926E41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часть: Игра команд – с 14:45 до 15:30</w:t>
      </w:r>
    </w:p>
    <w:p w:rsidR="00926E41" w:rsidRPr="00926E41" w:rsidRDefault="00926E41" w:rsidP="00926E4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E41" w:rsidRPr="00926E41" w:rsidRDefault="00926E41" w:rsidP="00926E41">
      <w:pPr>
        <w:pStyle w:val="a3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6E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Игра капитанов команд</w:t>
      </w:r>
    </w:p>
    <w:p w:rsidR="00926E41" w:rsidRPr="0011102A" w:rsidRDefault="00926E41" w:rsidP="00926E41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1F2781" w:rsidRDefault="00926E41" w:rsidP="00B71A85">
      <w:pPr>
        <w:pStyle w:val="a3"/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Начало игры в 14:30. </w:t>
      </w:r>
      <w:r w:rsidR="001F2781"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Игра проводится </w:t>
      </w:r>
      <w:r w:rsidR="001F2781"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 подготовленном помещении своего образовательного учреждения, с возможностью выхода в интернет.</w:t>
      </w:r>
    </w:p>
    <w:p w:rsidR="001F2781" w:rsidRPr="00B71A85" w:rsidRDefault="001F2781" w:rsidP="00B71A85">
      <w:pPr>
        <w:pStyle w:val="a3"/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Игру капитан команды приходит в </w:t>
      </w:r>
      <w:r w:rsidR="00FA0C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тематическом </w:t>
      </w:r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>костюм</w:t>
      </w:r>
      <w:r w:rsidR="00A27165"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>е и работает совместно с одним вожатым-активистом РДШ.</w:t>
      </w:r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Команда заходит в кабинет, отведенный под Игру</w:t>
      </w:r>
      <w:r w:rsidR="00A27165"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только после того, как капитан ответит на все вопросы и </w:t>
      </w:r>
      <w:proofErr w:type="spellStart"/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>гугл</w:t>
      </w:r>
      <w:proofErr w:type="spellEnd"/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>-форма будет закрыта.</w:t>
      </w:r>
      <w:r w:rsidRPr="00B71A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26E41" w:rsidRPr="00B71A85" w:rsidRDefault="00926E41" w:rsidP="00B71A85">
      <w:pPr>
        <w:pStyle w:val="a3"/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Перед публи</w:t>
      </w:r>
      <w:r w:rsidR="00CE04C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кацией первого поста с заданием в 14.30</w:t>
      </w:r>
      <w:r w:rsidRPr="00B71A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будет проведен эфир в группе в социальной сети </w:t>
      </w:r>
      <w:proofErr w:type="spellStart"/>
      <w:r w:rsidRPr="00B71A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B71A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«РДШ | Севастополь» </w:t>
      </w:r>
      <w:hyperlink r:id="rId5" w:history="1">
        <w:r w:rsidRPr="00B71A85">
          <w:rPr>
            <w:rFonts w:ascii="Times New Roman" w:eastAsia="Microsoft Sans Serif" w:hAnsi="Times New Roman" w:cs="Times New Roman"/>
            <w:color w:val="000080"/>
            <w:sz w:val="28"/>
            <w:szCs w:val="28"/>
            <w:u w:val="single"/>
            <w:lang w:eastAsia="ru-RU"/>
          </w:rPr>
          <w:t>https://vk.com/rms_92</w:t>
        </w:r>
      </w:hyperlink>
      <w:r w:rsidRPr="00B71A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, где герои сказки </w:t>
      </w:r>
      <w:proofErr w:type="spellStart"/>
      <w:r w:rsidRPr="00B71A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Джанни</w:t>
      </w:r>
      <w:proofErr w:type="spellEnd"/>
      <w:r w:rsidRPr="00B71A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1A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B71A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поприветствуют капитанов</w:t>
      </w:r>
      <w:r w:rsidR="00A27165" w:rsidRPr="00B71A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(1 мин</w:t>
      </w:r>
      <w:r w:rsidRPr="00B71A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.</w:t>
      </w:r>
      <w:r w:rsidR="00A27165" w:rsidRPr="00B71A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).</w:t>
      </w:r>
    </w:p>
    <w:p w:rsidR="00A27165" w:rsidRDefault="00926E41" w:rsidP="00B71A85">
      <w:pPr>
        <w:pStyle w:val="a3"/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 команд</w:t>
      </w:r>
      <w:r w:rsidR="001F2781"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165"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14:31 </w:t>
      </w:r>
      <w:r w:rsidR="001F2781"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отвечают в </w:t>
      </w:r>
      <w:proofErr w:type="spellStart"/>
      <w:r w:rsidR="001F2781"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гугл</w:t>
      </w:r>
      <w:proofErr w:type="spellEnd"/>
      <w:r w:rsidR="001F2781"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-форме</w:t>
      </w:r>
      <w:r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поочередно</w:t>
      </w:r>
      <w:r w:rsidR="001F2781"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781" w:rsidRPr="00B71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12 вопросов, </w:t>
      </w:r>
      <w:r w:rsidR="00CE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</w:t>
      </w:r>
      <w:proofErr w:type="spellStart"/>
      <w:r w:rsidR="00CE04C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гугл</w:t>
      </w:r>
      <w:proofErr w:type="spellEnd"/>
      <w:r w:rsidR="00CE04C4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-форму</w:t>
      </w:r>
      <w:r w:rsidR="001F2781"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4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размещена</w:t>
      </w:r>
      <w:r w:rsidR="001F2781"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 посте </w:t>
      </w:r>
      <w:r w:rsidR="001F2781" w:rsidRPr="00B71A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в группе социальной сети </w:t>
      </w:r>
      <w:proofErr w:type="spellStart"/>
      <w:r w:rsidR="001F2781" w:rsidRPr="00B71A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1F2781" w:rsidRPr="00B71A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«РДШ | Севастополь» </w:t>
      </w:r>
      <w:hyperlink r:id="rId6" w:history="1">
        <w:r w:rsidR="001F2781" w:rsidRPr="00B71A85">
          <w:rPr>
            <w:rFonts w:ascii="Times New Roman" w:eastAsia="Microsoft Sans Serif" w:hAnsi="Times New Roman" w:cs="Times New Roman"/>
            <w:color w:val="000080"/>
            <w:sz w:val="28"/>
            <w:szCs w:val="28"/>
            <w:u w:val="single"/>
            <w:lang w:eastAsia="ru-RU"/>
          </w:rPr>
          <w:t>https://vk.com/rms_92</w:t>
        </w:r>
      </w:hyperlink>
      <w:r w:rsidR="001F2781"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каждый правильный ответ – 1 балл (неточные, </w:t>
      </w:r>
      <w:r w:rsidR="00CE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неполные, </w:t>
      </w:r>
      <w:r w:rsidR="001F2781"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правильные ответы могут оцениваться в 0,5 баллов) </w:t>
      </w:r>
      <w:r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</w:t>
      </w:r>
      <w:r w:rsidR="001F2781"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количество за всё задание – 12 баллов</w:t>
      </w:r>
      <w:r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E41" w:rsidRPr="00B71A85" w:rsidRDefault="00A27165" w:rsidP="00B71A85">
      <w:pPr>
        <w:pStyle w:val="a3"/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капитаном всего задания (12 вопросов) отводится 14 минут. </w:t>
      </w:r>
      <w:r w:rsidRPr="00B71A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Прием ответов на вопросы заканчивается по истечении времени, отведенного на выполнение задания с погрешностью в 1 минуту. </w:t>
      </w:r>
    </w:p>
    <w:p w:rsidR="00926E41" w:rsidRDefault="00926E41" w:rsidP="00B71A85">
      <w:pPr>
        <w:pStyle w:val="a3"/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ответов на вопросы, заполнение </w:t>
      </w:r>
      <w:proofErr w:type="spellStart"/>
      <w:r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гугл</w:t>
      </w:r>
      <w:proofErr w:type="spellEnd"/>
      <w:r w:rsidR="00A27165"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 </w:t>
      </w:r>
      <w:r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обязанность вожатых-активистов РДШ, зарегистрированных в заявке.  </w:t>
      </w:r>
    </w:p>
    <w:p w:rsidR="00926E41" w:rsidRPr="00B71A85" w:rsidRDefault="00926E41" w:rsidP="00B71A85">
      <w:pPr>
        <w:pStyle w:val="a3"/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85">
        <w:rPr>
          <w:rFonts w:ascii="Times New Roman" w:eastAsia="Microsoft Sans Serif" w:hAnsi="Times New Roman" w:cs="Times New Roman"/>
          <w:b/>
          <w:color w:val="FF0000"/>
          <w:sz w:val="28"/>
          <w:szCs w:val="28"/>
          <w:lang w:eastAsia="ru-RU"/>
        </w:rPr>
        <w:t>Помощь руководителя команды в выполнении заданий и присутствие родителей и других лиц, не указанных в заявке, запрещены!</w:t>
      </w:r>
    </w:p>
    <w:p w:rsidR="00926E41" w:rsidRPr="00B71A85" w:rsidRDefault="00926E41" w:rsidP="00B71A85">
      <w:pPr>
        <w:pStyle w:val="a3"/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85">
        <w:rPr>
          <w:rFonts w:ascii="Times New Roman" w:eastAsia="Microsoft Sans Serif" w:hAnsi="Times New Roman" w:cs="Times New Roman"/>
          <w:b/>
          <w:color w:val="FF0000"/>
          <w:sz w:val="28"/>
          <w:szCs w:val="28"/>
          <w:lang w:eastAsia="ru-RU"/>
        </w:rPr>
        <w:t>Использование поисковых систем сети Интернет для выполнения заданий запрещено!</w:t>
      </w:r>
    </w:p>
    <w:p w:rsidR="00412D2F" w:rsidRDefault="00CE04C4" w:rsidP="00B71A85">
      <w:pPr>
        <w:pStyle w:val="a3"/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ответов капитана</w:t>
      </w:r>
      <w:r w:rsidR="00412D2F"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 проводится видеосъемка процесса Игры </w:t>
      </w:r>
      <w:r w:rsidR="004B0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4B0483"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непрерывная съемка с точки, которая позволяет видеть </w:t>
      </w:r>
      <w:r w:rsidR="00245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bookmarkStart w:id="0" w:name="_GoBack"/>
      <w:bookmarkEnd w:id="0"/>
      <w:r w:rsidR="004B0483"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>течение Игры</w:t>
      </w:r>
      <w:r w:rsidR="004B0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взаимодействие игрока и вожатого-помощника</w:t>
      </w:r>
      <w:r w:rsidR="004B0483"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отсутствие посторонних лиц и подсказок.</w:t>
      </w:r>
      <w:r w:rsidR="004B0483"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D2F"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(требования к видеосъемке см. в Методических рекомендациях к отборочному этапу Игры)</w:t>
      </w:r>
      <w:r w:rsidR="00B71A85"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E41" w:rsidRPr="00B71A85" w:rsidRDefault="00926E41" w:rsidP="00B71A85">
      <w:pPr>
        <w:pStyle w:val="a3"/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85">
        <w:rPr>
          <w:rFonts w:ascii="Times New Roman" w:eastAsia="Microsoft Sans Serif" w:hAnsi="Times New Roman" w:cs="Times New Roman"/>
          <w:sz w:val="28"/>
          <w:szCs w:val="28"/>
          <w:lang w:eastAsia="ru-RU"/>
        </w:rPr>
        <w:lastRenderedPageBreak/>
        <w:t xml:space="preserve">По окончании </w:t>
      </w:r>
      <w:r w:rsidR="00412D2F" w:rsidRPr="00B71A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финала</w:t>
      </w:r>
      <w:r w:rsidRPr="00B71A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каждая команда должна выслать </w:t>
      </w:r>
      <w:r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 </w:t>
      </w:r>
      <w:hyperlink r:id="rId7" w:history="1">
        <w:r w:rsidRPr="00B71A8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sevrdsh@gmail.com</w:t>
        </w:r>
      </w:hyperlink>
      <w:r w:rsidRPr="00B71A85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ar-SA"/>
        </w:rPr>
        <w:t xml:space="preserve">. </w:t>
      </w:r>
      <w:r w:rsidRPr="00B71A85"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  <w:t xml:space="preserve"> </w:t>
      </w:r>
      <w:r w:rsidRPr="00B71A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фотоотчет</w:t>
      </w:r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работе капитана команды (2 снимка в процессе Игры), а также </w:t>
      </w:r>
      <w:r w:rsidRPr="00B71A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видео Игры</w:t>
      </w:r>
      <w:r w:rsidR="00FA0C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A0CCF" w:rsidRPr="00FA0CCF">
        <w:rPr>
          <w:rFonts w:ascii="Times New Roman" w:eastAsia="Times New Roman" w:hAnsi="Times New Roman" w:cs="Times New Roman"/>
          <w:sz w:val="28"/>
          <w:szCs w:val="28"/>
          <w:lang w:eastAsia="ar-SA"/>
        </w:rPr>
        <w:t>(ссылку на видео)</w:t>
      </w:r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отметкой в теме письма: </w:t>
      </w:r>
      <w:r w:rsidRPr="00B71A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Фотоотчет, видеоотчет «Смайлик».</w:t>
      </w:r>
    </w:p>
    <w:p w:rsidR="00EF77FA" w:rsidRPr="00B71A85" w:rsidRDefault="00926E41" w:rsidP="00B71A85">
      <w:pPr>
        <w:pStyle w:val="a3"/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окончании </w:t>
      </w:r>
      <w:r w:rsidR="00412D2F"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финальной </w:t>
      </w:r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>онлайн-игры жюри суммирует баллы</w:t>
      </w:r>
      <w:r w:rsidR="00412D2F"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заработанные капитаном команды за выполнение заданий в отборочном этапе и в финале, с баллами за видеопредставление в рамках </w:t>
      </w:r>
      <w:proofErr w:type="spellStart"/>
      <w:r w:rsidR="00412D2F"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видеозащиты</w:t>
      </w:r>
      <w:proofErr w:type="spellEnd"/>
      <w:r w:rsidR="00412D2F"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плаката</w:t>
      </w:r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Победители определяются </w:t>
      </w:r>
      <w:r w:rsidR="00412D2F"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максимальной сумме баллов. 3</w:t>
      </w:r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2D2F"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капитана</w:t>
      </w:r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команд в верху списка будут награждены памятными призами и грамотами</w:t>
      </w:r>
      <w:r w:rsidR="00412D2F"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 победители Игры.</w:t>
      </w:r>
      <w:r w:rsidR="00EF77FA"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EF77FA" w:rsidRDefault="00EF77FA" w:rsidP="00EF77F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1A85" w:rsidRPr="00B71A85" w:rsidRDefault="00B71A85" w:rsidP="00B71A8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1A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Игра команд</w:t>
      </w:r>
    </w:p>
    <w:p w:rsidR="00B71A85" w:rsidRPr="00B71A85" w:rsidRDefault="00B71A85" w:rsidP="00B71A8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1A85" w:rsidRPr="00B71A85" w:rsidRDefault="00B71A85" w:rsidP="00B71A85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Начало игры команд в 14:45, сразу после игры капитанов. Команда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может зайти</w:t>
      </w:r>
      <w:r w:rsidR="00FA0C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помещение для И</w:t>
      </w:r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ранее заявленного времени </w:t>
      </w:r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только после того, как отправлена заполненная </w:t>
      </w:r>
      <w:proofErr w:type="spellStart"/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>гугл</w:t>
      </w:r>
      <w:proofErr w:type="spellEnd"/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>-форма с ответами капитан</w:t>
      </w:r>
      <w:r w:rsidR="00FA0CC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команд</w:t>
      </w:r>
      <w:r w:rsidR="00FA0CCF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71A85" w:rsidRDefault="00B71A85" w:rsidP="00B71A85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Игру члены команды приходят в </w:t>
      </w:r>
      <w:r w:rsidR="00FA0C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тематических </w:t>
      </w:r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>костюмах</w:t>
      </w:r>
      <w:r w:rsidR="00FA0C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(если это не представляется возможным, то в командных костюмах)</w:t>
      </w:r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Капитан присоединяется к команде.  </w:t>
      </w:r>
    </w:p>
    <w:p w:rsidR="004B0483" w:rsidRPr="004B0483" w:rsidRDefault="004B0483" w:rsidP="004B0483">
      <w:pPr>
        <w:pStyle w:val="a3"/>
        <w:numPr>
          <w:ilvl w:val="1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048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 публикацией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ервого поста с заданием, в 14.45</w:t>
      </w:r>
      <w:r w:rsidRPr="004B0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будет проведен эфир в группе в социальной сети </w:t>
      </w:r>
      <w:proofErr w:type="spellStart"/>
      <w:r w:rsidRPr="004B0483">
        <w:rPr>
          <w:rFonts w:ascii="Times New Roman" w:eastAsia="Times New Roman" w:hAnsi="Times New Roman" w:cs="Times New Roman"/>
          <w:sz w:val="28"/>
          <w:szCs w:val="28"/>
          <w:lang w:eastAsia="ar-SA"/>
        </w:rPr>
        <w:t>ВКонтакте</w:t>
      </w:r>
      <w:proofErr w:type="spellEnd"/>
      <w:r w:rsidRPr="004B0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«РДШ | Севастополь» </w:t>
      </w:r>
      <w:hyperlink r:id="rId8" w:history="1">
        <w:r w:rsidRPr="00D8561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ar-SA"/>
          </w:rPr>
          <w:t>https://vk.com/rms_92</w:t>
        </w:r>
      </w:hyperlink>
      <w:r w:rsidRPr="004B0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где герои сказки </w:t>
      </w:r>
      <w:proofErr w:type="spellStart"/>
      <w:r w:rsidRPr="004B0483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Джанни</w:t>
      </w:r>
      <w:proofErr w:type="spellEnd"/>
      <w:r w:rsidRPr="004B0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B0483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Родари</w:t>
      </w:r>
      <w:proofErr w:type="spellEnd"/>
      <w:r w:rsidRPr="004B0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поприветствуют </w:t>
      </w:r>
      <w:r w:rsidR="00B2028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команды</w:t>
      </w:r>
      <w:r w:rsidR="00FA0C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(2</w:t>
      </w:r>
      <w:r w:rsidRPr="004B0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мин.).</w:t>
      </w:r>
    </w:p>
    <w:p w:rsidR="004B0483" w:rsidRDefault="00B20280" w:rsidP="00B20280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14:47 до 15:27 з</w:t>
      </w:r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адания для прохождения отборочного этапа будут публиковаться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4-х постах по 3 вопро</w:t>
      </w:r>
      <w:r w:rsidR="00913C74">
        <w:rPr>
          <w:rFonts w:ascii="Times New Roman" w:eastAsia="Times New Roman" w:hAnsi="Times New Roman" w:cs="Times New Roman"/>
          <w:sz w:val="28"/>
          <w:szCs w:val="28"/>
          <w:lang w:eastAsia="ar-SA"/>
        </w:rPr>
        <w:t>са на каждую из 3-х профессий 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всего </w:t>
      </w:r>
      <w:r w:rsidRPr="00913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9 вопросов в посте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 в</w:t>
      </w:r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группе в социальной сети </w:t>
      </w:r>
      <w:proofErr w:type="spellStart"/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>ВКонтакте</w:t>
      </w:r>
      <w:proofErr w:type="spellEnd"/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«РДШ | Севастополь» </w:t>
      </w:r>
      <w:hyperlink r:id="rId9" w:history="1">
        <w:r w:rsidRPr="00D8561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ar-SA"/>
          </w:rPr>
          <w:t>https://vk.com/rms_92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1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каждые 10 минут.</w:t>
      </w:r>
      <w:r w:rsidR="00CE04C4" w:rsidRPr="00CE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4C4"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– 1 балл (неточные,</w:t>
      </w:r>
      <w:r w:rsidR="00CE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неполные,</w:t>
      </w:r>
      <w:r w:rsidR="00CE04C4"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правильные ответы могут оцениваться в 0,5 баллов) Максимально</w:t>
      </w:r>
      <w:r w:rsidR="00CE04C4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количество за всё задание – 36</w:t>
      </w:r>
      <w:r w:rsidR="00CE04C4" w:rsidRPr="00B7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</w:p>
    <w:p w:rsidR="00913C74" w:rsidRDefault="00B20280" w:rsidP="00B71A85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280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Ответы на за</w:t>
      </w:r>
      <w:r w:rsidR="00913C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дания необходимо будет заполнять в </w:t>
      </w:r>
      <w:proofErr w:type="spellStart"/>
      <w:r w:rsidR="00913C74">
        <w:rPr>
          <w:rFonts w:ascii="Times New Roman" w:eastAsia="Times New Roman" w:hAnsi="Times New Roman" w:cs="Times New Roman"/>
          <w:sz w:val="28"/>
          <w:szCs w:val="28"/>
          <w:lang w:eastAsia="ar-SA"/>
        </w:rPr>
        <w:t>гугл</w:t>
      </w:r>
      <w:proofErr w:type="spellEnd"/>
      <w:r w:rsidR="00913C74">
        <w:rPr>
          <w:rFonts w:ascii="Times New Roman" w:eastAsia="Times New Roman" w:hAnsi="Times New Roman" w:cs="Times New Roman"/>
          <w:sz w:val="28"/>
          <w:szCs w:val="28"/>
          <w:lang w:eastAsia="ar-SA"/>
        </w:rPr>
        <w:t>-форме (открываем по ссылке в посте)</w:t>
      </w:r>
      <w:r w:rsidRPr="00B202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 </w:t>
      </w:r>
      <w:r w:rsidR="00913C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обязательным </w:t>
      </w:r>
      <w:r w:rsidRPr="00B202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указанием названия команды, номером школы и номером задания. </w:t>
      </w:r>
    </w:p>
    <w:p w:rsidR="00B71A85" w:rsidRDefault="00B71A85" w:rsidP="00B71A85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2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13C7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 ответов на задания заканчивается по истечении времени, отведенного на выполнение задания (10 минут) с п</w:t>
      </w:r>
      <w:r w:rsidR="00913C74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огрешностью в         1 минуту.</w:t>
      </w:r>
    </w:p>
    <w:p w:rsidR="006E6D6E" w:rsidRDefault="00913C74" w:rsidP="00913C74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C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Набор ответов на вопросы, заполнение </w:t>
      </w:r>
      <w:proofErr w:type="spellStart"/>
      <w:r w:rsidRPr="00913C74">
        <w:rPr>
          <w:rFonts w:ascii="Times New Roman" w:eastAsia="Times New Roman" w:hAnsi="Times New Roman" w:cs="Times New Roman"/>
          <w:sz w:val="28"/>
          <w:szCs w:val="28"/>
          <w:lang w:eastAsia="ar-SA"/>
        </w:rPr>
        <w:t>гугл</w:t>
      </w:r>
      <w:proofErr w:type="spellEnd"/>
      <w:r w:rsidRPr="00913C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-форм – обязанность вожатых-активистов РДШ, зарегистрированных в заявке. </w:t>
      </w:r>
    </w:p>
    <w:p w:rsidR="00913C74" w:rsidRPr="00913C74" w:rsidRDefault="006E6D6E" w:rsidP="00913C74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конце игры в 14:47 выходит пост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видеоэпилогом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 котором герои сказки поздравляют участников с окончанием игры и всего финала (1 мин.)!</w:t>
      </w:r>
      <w:r w:rsidR="00913C74" w:rsidRPr="00913C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13C74" w:rsidRPr="006E6D6E" w:rsidRDefault="00B71A85" w:rsidP="00913C74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C74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все время Игры проводится непрерывная съемка с точки, которая позволяет видеть течение Игры,</w:t>
      </w:r>
      <w:r w:rsidR="00913C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взаимодействие игроков с вожатыми-активистами РДШ,</w:t>
      </w:r>
      <w:r w:rsidRPr="00913C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отсутствие посторонних лиц и подсказок.</w:t>
      </w:r>
    </w:p>
    <w:p w:rsidR="00913C74" w:rsidRDefault="00913C74" w:rsidP="00913C74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913C74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Помощь руководителя команды в выполнении заданий и присутствие на Игре родителей и дру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гих лиц, не указанных в заявке,</w:t>
      </w:r>
      <w:r w:rsidRPr="00913C74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запрещены!</w:t>
      </w:r>
    </w:p>
    <w:p w:rsidR="00913C74" w:rsidRPr="006E6D6E" w:rsidRDefault="00913C74" w:rsidP="00913C74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913C74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Использование поисковых систем сети Интернет для выполнения заданий запрещено!</w:t>
      </w:r>
    </w:p>
    <w:p w:rsidR="00913C74" w:rsidRPr="00913C74" w:rsidRDefault="00913C74" w:rsidP="00913C74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1A85" w:rsidRPr="00913C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окончании </w:t>
      </w:r>
      <w:r w:rsidR="006E6D6E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финальной онлайн-игры</w:t>
      </w:r>
      <w:r w:rsidR="00B71A85" w:rsidRPr="00913C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каждая команда должна выс</w:t>
      </w:r>
      <w:r w:rsidRPr="00913C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лать на адрес </w:t>
      </w:r>
      <w:hyperlink r:id="rId10" w:history="1">
        <w:r w:rsidRPr="00913C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ar-SA"/>
          </w:rPr>
          <w:t>sevrdsh@gmail.com</w:t>
        </w:r>
      </w:hyperlink>
      <w:r w:rsidRPr="00913C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1A85" w:rsidRPr="00913C7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фотоотчет о работе команды (2 снимка участников в процессе Игры)  и общую фотографию команды (всего 3 фотографии), а также видео игры</w:t>
      </w:r>
      <w:r w:rsidR="00FA0C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(ссылку на видео)</w:t>
      </w:r>
      <w:r w:rsidR="00B71A85" w:rsidRPr="00913C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отметкой в теме письма: </w:t>
      </w:r>
      <w:r w:rsidR="00B71A85" w:rsidRPr="00913C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Фотоотчет, видеоотчет «Смайлик».</w:t>
      </w:r>
    </w:p>
    <w:p w:rsidR="00B71A85" w:rsidRDefault="00913C74" w:rsidP="00B71A85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1A85" w:rsidRPr="00913C7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окончании онлайн-игры жюри суммирует баллы, заработанные за каждое задание командой. К общему количеству баллов, заработанных командами в онлайн-игре, 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ибавляются баллы за </w:t>
      </w:r>
      <w:r w:rsidR="006E6D6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информационный плакат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видеозащиту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плаката</w:t>
      </w:r>
      <w:r w:rsidR="00B71A85" w:rsidRPr="00913C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Победители определяются по максимальной сумме баллов. </w:t>
      </w:r>
    </w:p>
    <w:p w:rsidR="00913C74" w:rsidRDefault="00913C74" w:rsidP="00913C7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3C74" w:rsidRPr="00080688" w:rsidRDefault="00913C74" w:rsidP="00913C7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06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Изменение в составе.</w:t>
      </w:r>
    </w:p>
    <w:p w:rsidR="00B71A85" w:rsidRPr="00B71A85" w:rsidRDefault="00B71A85" w:rsidP="006E6D6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1A85" w:rsidRPr="00B71A85" w:rsidRDefault="00080688" w:rsidP="006E6D6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Если произошли изменения в составе игроков, в составе вожатых-активистов РДШ, в составе педагогов-кураторов команд, необходимо отправить новую  заявку с указанием изменений на </w:t>
      </w:r>
      <w:r w:rsidRPr="00913C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</w:t>
      </w:r>
      <w:hyperlink r:id="rId11" w:history="1">
        <w:r w:rsidRPr="00913C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ar-SA"/>
          </w:rPr>
          <w:t>sevrdsh@gmail.com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71A85" w:rsidRPr="00B71A85" w:rsidRDefault="00B71A85" w:rsidP="00B71A8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77FA" w:rsidRPr="00FA0CCF" w:rsidRDefault="00080688" w:rsidP="0008068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</w:pPr>
      <w:r w:rsidRPr="00FA0C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ar-SA"/>
        </w:rPr>
        <w:t xml:space="preserve">Объявление результатов, награждение и посвящение в члены РДШ </w:t>
      </w:r>
      <w:r w:rsidRPr="00FA0CCF"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>состоится</w:t>
      </w:r>
      <w:r w:rsidRPr="00FA0C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ar-SA"/>
        </w:rPr>
        <w:t xml:space="preserve"> 16 февраля 2021 года </w:t>
      </w:r>
      <w:r w:rsidRPr="00FA0CCF"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>в зрительном зале ГБОУДО «ДДЮТ»</w:t>
      </w:r>
      <w:r w:rsidR="006E6D6E" w:rsidRPr="00FA0CCF"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 xml:space="preserve"> </w:t>
      </w:r>
      <w:r w:rsidR="006E6D6E" w:rsidRPr="00FA0C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ar-SA"/>
        </w:rPr>
        <w:t>в 14</w:t>
      </w:r>
      <w:r w:rsidRPr="00FA0C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ar-SA"/>
        </w:rPr>
        <w:t>:</w:t>
      </w:r>
      <w:r w:rsidR="006E6D6E" w:rsidRPr="00FA0C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ar-SA"/>
        </w:rPr>
        <w:t>3</w:t>
      </w:r>
      <w:r w:rsidRPr="00FA0C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ar-SA"/>
        </w:rPr>
        <w:t>0</w:t>
      </w:r>
      <w:r w:rsidR="006E6D6E" w:rsidRPr="00FA0CCF"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>. До этого момента резу</w:t>
      </w:r>
      <w:r w:rsidR="00FA0CCF" w:rsidRPr="00FA0CCF"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>льтаты финала не будут оглашены!</w:t>
      </w:r>
      <w:r w:rsidR="006E6D6E" w:rsidRPr="00FA0CCF"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 xml:space="preserve">  </w:t>
      </w:r>
    </w:p>
    <w:sectPr w:rsidR="00EF77FA" w:rsidRPr="00FA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EB856AA"/>
    <w:multiLevelType w:val="hybridMultilevel"/>
    <w:tmpl w:val="E9BE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8339C"/>
    <w:multiLevelType w:val="multilevel"/>
    <w:tmpl w:val="205CA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795035F"/>
    <w:multiLevelType w:val="hybridMultilevel"/>
    <w:tmpl w:val="6804E2E8"/>
    <w:lvl w:ilvl="0" w:tplc="E1645A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FA"/>
    <w:rsid w:val="00080688"/>
    <w:rsid w:val="001F2781"/>
    <w:rsid w:val="002456C1"/>
    <w:rsid w:val="00412D2F"/>
    <w:rsid w:val="004B0483"/>
    <w:rsid w:val="006E6D6E"/>
    <w:rsid w:val="00913C74"/>
    <w:rsid w:val="00926E41"/>
    <w:rsid w:val="00A27165"/>
    <w:rsid w:val="00AC05E1"/>
    <w:rsid w:val="00B20280"/>
    <w:rsid w:val="00B71A85"/>
    <w:rsid w:val="00CE04C4"/>
    <w:rsid w:val="00EF77FA"/>
    <w:rsid w:val="00FA0CCF"/>
    <w:rsid w:val="00FA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EA3"/>
  <w15:chartTrackingRefBased/>
  <w15:docId w15:val="{B8E57B16-0975-429F-837C-D413BF05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7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0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ms_9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vrdsh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ms_92" TargetMode="External"/><Relationship Id="rId11" Type="http://schemas.openxmlformats.org/officeDocument/2006/relationships/hyperlink" Target="mailto:sevrdsh@gmail.com" TargetMode="External"/><Relationship Id="rId5" Type="http://schemas.openxmlformats.org/officeDocument/2006/relationships/hyperlink" Target="https://vk.com/rms_92" TargetMode="External"/><Relationship Id="rId10" Type="http://schemas.openxmlformats.org/officeDocument/2006/relationships/hyperlink" Target="mailto:sevrds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ms_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Люба</cp:lastModifiedBy>
  <cp:revision>5</cp:revision>
  <dcterms:created xsi:type="dcterms:W3CDTF">2021-02-15T08:50:00Z</dcterms:created>
  <dcterms:modified xsi:type="dcterms:W3CDTF">2021-02-18T18:57:00Z</dcterms:modified>
</cp:coreProperties>
</file>